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87" w:rsidRDefault="00D45587" w:rsidP="00D45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6309" w:rsidRDefault="00AF6309" w:rsidP="00D45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87D" w:rsidRDefault="00C3487D" w:rsidP="00D45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40" w:type="dxa"/>
        <w:tblInd w:w="-601" w:type="dxa"/>
        <w:tblLayout w:type="fixed"/>
        <w:tblLook w:val="04A0"/>
      </w:tblPr>
      <w:tblGrid>
        <w:gridCol w:w="3960"/>
        <w:gridCol w:w="3060"/>
        <w:gridCol w:w="4020"/>
      </w:tblGrid>
      <w:tr w:rsidR="00D45587" w:rsidTr="00D45587">
        <w:trPr>
          <w:trHeight w:val="2875"/>
        </w:trPr>
        <w:tc>
          <w:tcPr>
            <w:tcW w:w="3960" w:type="dxa"/>
            <w:hideMark/>
          </w:tcPr>
          <w:p w:rsidR="00D45587" w:rsidRDefault="00D45587">
            <w:pPr>
              <w:pStyle w:val="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       </w:t>
            </w:r>
          </w:p>
          <w:p w:rsidR="00D45587" w:rsidRDefault="00D45587">
            <w:pPr>
              <w:pStyle w:val="5"/>
              <w:spacing w:line="276" w:lineRule="auto"/>
              <w:jc w:val="center"/>
              <w:rPr>
                <w:b w:val="0"/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МУНИЦИПАЛЬНОЕ ОБРАЗОВАНИЕ </w:t>
            </w:r>
          </w:p>
          <w:p w:rsidR="00D45587" w:rsidRDefault="00D45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КАЗАХСКОЕ СЕЛЬСКОЕ ПОСЕЛЕНИЕ</w:t>
            </w:r>
          </w:p>
          <w:p w:rsidR="00D45587" w:rsidRDefault="00D45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КОШ – АГАЧСКОГО РАЙОНА</w:t>
            </w:r>
          </w:p>
          <w:p w:rsidR="00D45587" w:rsidRDefault="00D45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РЕСПУБЛИКИ АЛТАЙ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</w:t>
            </w:r>
          </w:p>
          <w:p w:rsidR="00D45587" w:rsidRDefault="00D455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649785 с. Жана-Аул</w:t>
            </w:r>
          </w:p>
          <w:p w:rsidR="00D45587" w:rsidRDefault="00D4558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Абая, 9</w:t>
            </w:r>
          </w:p>
        </w:tc>
        <w:tc>
          <w:tcPr>
            <w:tcW w:w="3060" w:type="dxa"/>
            <w:hideMark/>
          </w:tcPr>
          <w:p w:rsidR="00D45587" w:rsidRDefault="00D4558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       </w:t>
            </w:r>
          </w:p>
        </w:tc>
        <w:tc>
          <w:tcPr>
            <w:tcW w:w="4020" w:type="dxa"/>
          </w:tcPr>
          <w:p w:rsidR="00D45587" w:rsidRDefault="00D45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45587" w:rsidRDefault="00D45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 ТÖ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ÖЛМÖ</w:t>
            </w:r>
          </w:p>
          <w:p w:rsidR="00D45587" w:rsidRDefault="00D45587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КАЗАХСКОЕ СЕЛЬСКОЕ ПОСЕЛЕНИЕ</w:t>
            </w:r>
          </w:p>
          <w:p w:rsidR="00D45587" w:rsidRDefault="00D45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КОШ – АГАЧСКОГО РАЙОНА</w:t>
            </w:r>
          </w:p>
          <w:p w:rsidR="00D45587" w:rsidRDefault="00D45587">
            <w:pPr>
              <w:pStyle w:val="2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АЛТАЙ РЕСПУБЛИКА</w:t>
            </w:r>
          </w:p>
          <w:p w:rsidR="00D45587" w:rsidRDefault="00D455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649785 Жана-Аул  </w:t>
            </w:r>
            <w:r>
              <w:rPr>
                <w:rFonts w:ascii="Times New Roman" w:hAnsi="Times New Roman" w:cs="Times New Roman"/>
                <w:lang w:val="en-US" w:eastAsia="en-US"/>
              </w:rPr>
              <w:t>j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D45587" w:rsidRDefault="00D45587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Абая  ором, 9</w:t>
            </w:r>
          </w:p>
          <w:p w:rsidR="00D45587" w:rsidRDefault="00D45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45587" w:rsidRDefault="00E57F63" w:rsidP="00D45587">
      <w:pPr>
        <w:tabs>
          <w:tab w:val="center" w:pos="5031"/>
        </w:tabs>
        <w:spacing w:after="0"/>
        <w:jc w:val="center"/>
        <w:rPr>
          <w:b/>
          <w:sz w:val="28"/>
          <w:szCs w:val="28"/>
        </w:rPr>
      </w:pPr>
      <w:r w:rsidRPr="00E57F63">
        <w:pict>
          <v:line id="_x0000_s1027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</w:p>
    <w:p w:rsidR="00D45587" w:rsidRDefault="00D45587" w:rsidP="00D45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СЕЛЬСКИЙ  СОВЕТ ДЕПУТАТОВ МУНИЦИПАЛЬНОГО ОБРАЗОВАНИЯ</w:t>
      </w:r>
    </w:p>
    <w:p w:rsidR="00D45587" w:rsidRDefault="00D45587" w:rsidP="00D45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КАЗАХСКОЕ  СЕЛЬСКОЕ ПОСЕЛЕНИЕ</w:t>
      </w:r>
    </w:p>
    <w:p w:rsidR="00D45587" w:rsidRDefault="00D45587" w:rsidP="00D45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КОШ-АГАЧСКОГО РАЙОНА РЕСПУ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ЛИКИ АЛТАЙ</w:t>
      </w:r>
    </w:p>
    <w:p w:rsidR="00D45587" w:rsidRDefault="00D45587" w:rsidP="00D45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45587" w:rsidRDefault="00D45587" w:rsidP="00120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(пятнадцатая внеочередная сессия пятого созыва)</w:t>
      </w:r>
    </w:p>
    <w:p w:rsidR="00D45587" w:rsidRDefault="002A3D26" w:rsidP="00120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05.08.2022г.</w:t>
      </w:r>
      <w:r w:rsidR="00FC1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15-1</w:t>
      </w:r>
    </w:p>
    <w:p w:rsidR="00BA320A" w:rsidRDefault="00BA320A" w:rsidP="00120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587" w:rsidRPr="00D45587" w:rsidRDefault="00D45587" w:rsidP="00D45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587">
        <w:rPr>
          <w:rFonts w:ascii="Times New Roman" w:hAnsi="Times New Roman" w:cs="Times New Roman"/>
          <w:b/>
          <w:sz w:val="28"/>
          <w:szCs w:val="28"/>
        </w:rPr>
        <w:t>Об удалении Главы Казахского сельского поселения</w:t>
      </w:r>
    </w:p>
    <w:p w:rsidR="00D45587" w:rsidRDefault="00D45587" w:rsidP="0012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587">
        <w:rPr>
          <w:rFonts w:ascii="Times New Roman" w:hAnsi="Times New Roman" w:cs="Times New Roman"/>
          <w:b/>
          <w:sz w:val="28"/>
          <w:szCs w:val="28"/>
        </w:rPr>
        <w:t>от занимаемой должности в отставку</w:t>
      </w:r>
    </w:p>
    <w:p w:rsidR="00BA320A" w:rsidRPr="00D45587" w:rsidRDefault="00BA320A" w:rsidP="0012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FD9" w:rsidRDefault="00120761" w:rsidP="0012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45587" w:rsidRPr="00D4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587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 Федеральным законом от 25.12.2008 года № 273-ФЗ «О противодействии коррупции»</w:t>
      </w:r>
      <w:r w:rsidR="003D4ACF">
        <w:rPr>
          <w:rFonts w:ascii="Times New Roman" w:hAnsi="Times New Roman" w:cs="Times New Roman"/>
          <w:sz w:val="28"/>
          <w:szCs w:val="28"/>
        </w:rPr>
        <w:t>,</w:t>
      </w:r>
      <w:r w:rsidR="00D45587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Казахское сельское поселение </w:t>
      </w:r>
      <w:proofErr w:type="spellStart"/>
      <w:r w:rsidR="00D45587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="00D45587">
        <w:rPr>
          <w:rFonts w:ascii="Times New Roman" w:hAnsi="Times New Roman" w:cs="Times New Roman"/>
          <w:sz w:val="28"/>
          <w:szCs w:val="28"/>
        </w:rPr>
        <w:t xml:space="preserve"> района Республики Алтай, Совет депутатов муниципального образования Казахское сельское поселение</w:t>
      </w:r>
    </w:p>
    <w:p w:rsidR="00BA320A" w:rsidRPr="00120761" w:rsidRDefault="00BA320A" w:rsidP="00120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20A" w:rsidRDefault="00D45587" w:rsidP="00BA3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58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A320A" w:rsidRDefault="00831606" w:rsidP="002A3D26">
      <w:pPr>
        <w:pStyle w:val="a3"/>
        <w:numPr>
          <w:ilvl w:val="0"/>
          <w:numId w:val="3"/>
        </w:num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Отклонить вопрос об удалении главы Казахского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Имангажинова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У.К.</w:t>
      </w:r>
      <w:r w:rsidR="00BA320A">
        <w:rPr>
          <w:rFonts w:ascii="Times New Roman" w:hAnsi="Times New Roman" w:cs="Times New Roman"/>
          <w:sz w:val="28"/>
          <w:szCs w:val="28"/>
        </w:rPr>
        <w:t xml:space="preserve"> </w:t>
      </w:r>
      <w:r w:rsidR="002A3D26">
        <w:rPr>
          <w:rFonts w:ascii="Times New Roman" w:hAnsi="Times New Roman" w:cs="Times New Roman"/>
          <w:sz w:val="28"/>
          <w:szCs w:val="28"/>
        </w:rPr>
        <w:t>в связи с устранением конфликта интересов путем увольнения;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172" w:rsidRDefault="00673172" w:rsidP="002A3D26">
      <w:pPr>
        <w:pStyle w:val="a3"/>
        <w:numPr>
          <w:ilvl w:val="0"/>
          <w:numId w:val="3"/>
        </w:num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Казахского сельского п</w:t>
      </w:r>
      <w:r w:rsidR="0059078C">
        <w:rPr>
          <w:rFonts w:ascii="Times New Roman" w:hAnsi="Times New Roman" w:cs="Times New Roman"/>
          <w:sz w:val="28"/>
          <w:szCs w:val="28"/>
        </w:rPr>
        <w:t>оселения объявить дисциплинарное взыскание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78C">
        <w:rPr>
          <w:rFonts w:ascii="Times New Roman" w:hAnsi="Times New Roman" w:cs="Times New Roman"/>
          <w:sz w:val="28"/>
          <w:szCs w:val="28"/>
        </w:rPr>
        <w:t>в виде замечания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0761" w:rsidRDefault="00120761" w:rsidP="002A3D26">
      <w:pPr>
        <w:pStyle w:val="a3"/>
        <w:numPr>
          <w:ilvl w:val="0"/>
          <w:numId w:val="3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D2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2A3D26">
        <w:rPr>
          <w:rFonts w:ascii="Times New Roman" w:hAnsi="Times New Roman" w:cs="Times New Roman"/>
          <w:sz w:val="28"/>
          <w:szCs w:val="28"/>
        </w:rPr>
        <w:t xml:space="preserve"> его подписания и опубликования;</w:t>
      </w:r>
    </w:p>
    <w:p w:rsidR="00BA320A" w:rsidRPr="0059078C" w:rsidRDefault="002A3D26" w:rsidP="0059078C">
      <w:pPr>
        <w:pStyle w:val="a3"/>
        <w:numPr>
          <w:ilvl w:val="0"/>
          <w:numId w:val="3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подлежит размещению в сети «Интернет» на официальном сайте администрации Казахского сельского поселения.</w:t>
      </w:r>
    </w:p>
    <w:p w:rsidR="00120761" w:rsidRPr="00071B91" w:rsidRDefault="00120761" w:rsidP="00071B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9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9078C" w:rsidRDefault="00071B91" w:rsidP="0059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Казахское сельское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поселение</w:t>
      </w:r>
      <w:proofErr w:type="spellEnd"/>
    </w:p>
    <w:p w:rsidR="00120761" w:rsidRPr="00071B91" w:rsidRDefault="00120761" w:rsidP="0059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B91">
        <w:rPr>
          <w:rFonts w:ascii="Times New Roman" w:hAnsi="Times New Roman" w:cs="Times New Roman"/>
          <w:sz w:val="28"/>
          <w:szCs w:val="28"/>
        </w:rPr>
        <w:t>Канапьянов</w:t>
      </w:r>
      <w:proofErr w:type="spellEnd"/>
      <w:r w:rsidRPr="00071B91">
        <w:rPr>
          <w:rFonts w:ascii="Times New Roman" w:hAnsi="Times New Roman" w:cs="Times New Roman"/>
          <w:sz w:val="28"/>
          <w:szCs w:val="28"/>
        </w:rPr>
        <w:t xml:space="preserve"> Е.Б.__________</w:t>
      </w:r>
    </w:p>
    <w:p w:rsidR="00120761" w:rsidRPr="00120761" w:rsidRDefault="00120761" w:rsidP="001207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0761" w:rsidRPr="00120761" w:rsidSect="00ED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11B"/>
    <w:multiLevelType w:val="hybridMultilevel"/>
    <w:tmpl w:val="1988F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E4ADE"/>
    <w:multiLevelType w:val="hybridMultilevel"/>
    <w:tmpl w:val="2458C1EA"/>
    <w:lvl w:ilvl="0" w:tplc="E146C0A4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0A003A4"/>
    <w:multiLevelType w:val="hybridMultilevel"/>
    <w:tmpl w:val="73A4FA7E"/>
    <w:lvl w:ilvl="0" w:tplc="3B28C29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D45587"/>
    <w:rsid w:val="00071B91"/>
    <w:rsid w:val="000B3717"/>
    <w:rsid w:val="001103FF"/>
    <w:rsid w:val="00120761"/>
    <w:rsid w:val="001B73C6"/>
    <w:rsid w:val="002A3D26"/>
    <w:rsid w:val="003C340D"/>
    <w:rsid w:val="003D4ACF"/>
    <w:rsid w:val="004B3A3E"/>
    <w:rsid w:val="004C1466"/>
    <w:rsid w:val="0059078C"/>
    <w:rsid w:val="005D0D0E"/>
    <w:rsid w:val="005E4DE6"/>
    <w:rsid w:val="00656BA7"/>
    <w:rsid w:val="00673172"/>
    <w:rsid w:val="007C7965"/>
    <w:rsid w:val="00831606"/>
    <w:rsid w:val="00880FA8"/>
    <w:rsid w:val="00AF6309"/>
    <w:rsid w:val="00BA320A"/>
    <w:rsid w:val="00C3487D"/>
    <w:rsid w:val="00D45587"/>
    <w:rsid w:val="00E57F63"/>
    <w:rsid w:val="00ED5FD9"/>
    <w:rsid w:val="00FC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55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4558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5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45587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2">
    <w:name w:val="Body Text 2"/>
    <w:basedOn w:val="a"/>
    <w:link w:val="20"/>
    <w:semiHidden/>
    <w:unhideWhenUsed/>
    <w:rsid w:val="00D455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45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45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2022-08-16T06:24:00Z</cp:lastPrinted>
  <dcterms:created xsi:type="dcterms:W3CDTF">2022-07-01T06:20:00Z</dcterms:created>
  <dcterms:modified xsi:type="dcterms:W3CDTF">2022-08-16T06:24:00Z</dcterms:modified>
</cp:coreProperties>
</file>